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F8E9" w14:textId="77777777" w:rsidR="00454D9B" w:rsidRDefault="00454D9B" w:rsidP="00454D9B">
      <w:pPr>
        <w:tabs>
          <w:tab w:val="left" w:pos="567"/>
          <w:tab w:val="left" w:pos="1134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72585752"/>
      <w:r w:rsidRPr="008F3F1C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III</w:t>
      </w:r>
      <w:r w:rsidRPr="008F3F1C">
        <w:rPr>
          <w:rFonts w:ascii="Arial" w:hAnsi="Arial" w:cs="Arial"/>
          <w:b/>
          <w:sz w:val="24"/>
          <w:szCs w:val="24"/>
        </w:rPr>
        <w:t xml:space="preserve"> - Termo de Compromisso</w:t>
      </w:r>
      <w:bookmarkEnd w:id="0"/>
    </w:p>
    <w:p w14:paraId="4FB2C28F" w14:textId="77777777" w:rsidR="00454D9B" w:rsidRPr="00241353" w:rsidRDefault="00454D9B" w:rsidP="00454D9B">
      <w:pPr>
        <w:pStyle w:val="Default"/>
        <w:spacing w:line="360" w:lineRule="auto"/>
        <w:jc w:val="both"/>
      </w:pPr>
      <w:r w:rsidRPr="00241353">
        <w:t>Eu, ______________________</w:t>
      </w:r>
      <w:r>
        <w:t>________</w:t>
      </w:r>
      <w:r w:rsidRPr="00241353">
        <w:t>___</w:t>
      </w:r>
      <w:r>
        <w:t>________</w:t>
      </w:r>
      <w:r w:rsidRPr="00241353">
        <w:t>____ RG nº ________________________, CPF nº _______</w:t>
      </w:r>
      <w:r>
        <w:t>_______________</w:t>
      </w:r>
      <w:r w:rsidRPr="00241353">
        <w:t>____________, representante legal da prefeitura municipal ________________________________, CNPJ nº _________</w:t>
      </w:r>
      <w:r>
        <w:t>_____</w:t>
      </w:r>
      <w:r w:rsidRPr="00241353">
        <w:t xml:space="preserve">___________ e atuando em seu nome, venho declarar os compromissos da Proponente abaixo discriminados: </w:t>
      </w:r>
    </w:p>
    <w:p w14:paraId="17DEBF78" w14:textId="77777777" w:rsidR="00454D9B" w:rsidRPr="00406042" w:rsidRDefault="00454D9B" w:rsidP="00454D9B">
      <w:pPr>
        <w:pStyle w:val="SemEspaamento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06042">
        <w:rPr>
          <w:rFonts w:ascii="Arial" w:hAnsi="Arial" w:cs="Arial"/>
          <w:bCs/>
          <w:sz w:val="24"/>
          <w:szCs w:val="24"/>
        </w:rPr>
        <w:t xml:space="preserve">Atender aos critérios para seleção da área escolhida para inscrição neste edital, conforme item </w:t>
      </w:r>
      <w:r>
        <w:rPr>
          <w:rFonts w:ascii="Arial" w:hAnsi="Arial" w:cs="Arial"/>
          <w:bCs/>
          <w:sz w:val="24"/>
          <w:szCs w:val="24"/>
        </w:rPr>
        <w:t>3. Especificações Técnicas</w:t>
      </w:r>
      <w:r w:rsidRPr="00406042">
        <w:rPr>
          <w:rFonts w:ascii="Arial" w:hAnsi="Arial" w:cs="Arial"/>
          <w:bCs/>
          <w:sz w:val="24"/>
          <w:szCs w:val="24"/>
        </w:rPr>
        <w:t xml:space="preserve"> do mesmo;</w:t>
      </w:r>
    </w:p>
    <w:p w14:paraId="57641810" w14:textId="77777777" w:rsidR="00454D9B" w:rsidRPr="00406042" w:rsidRDefault="00454D9B" w:rsidP="00454D9B">
      <w:pPr>
        <w:pStyle w:val="SemEspaamento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06042">
        <w:rPr>
          <w:rFonts w:ascii="Arial" w:hAnsi="Arial" w:cs="Arial"/>
          <w:bCs/>
          <w:sz w:val="24"/>
          <w:szCs w:val="24"/>
        </w:rPr>
        <w:t>Atender e garantir que sejam atendidas as atribuições elencadas no item 3.3 quanto ao papel do município para implantação de equipamentos e acompanhamento do projeto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E1BBE">
        <w:rPr>
          <w:rFonts w:ascii="Arial" w:hAnsi="Arial" w:cs="Arial"/>
          <w:bCs/>
          <w:sz w:val="24"/>
          <w:szCs w:val="24"/>
        </w:rPr>
        <w:t>incluindo nomeação de grupo de acompanhamento, responsável técnico e avaliação e troca dos hidrômetros avariados na área a ser implantado o projeto;</w:t>
      </w:r>
    </w:p>
    <w:p w14:paraId="35FC03DE" w14:textId="77777777" w:rsidR="00454D9B" w:rsidRDefault="00454D9B" w:rsidP="00454D9B">
      <w:pPr>
        <w:pStyle w:val="SemEspaamento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06042">
        <w:rPr>
          <w:rFonts w:ascii="Arial" w:hAnsi="Arial" w:cs="Arial"/>
          <w:bCs/>
          <w:sz w:val="24"/>
          <w:szCs w:val="24"/>
        </w:rPr>
        <w:t>Atender ao disposto no Acordo de Cooperação Técnica a ser assinado entre a Prefeitura Municipal e a AGEVAP, conforme descrito no item 7 do presente edital</w:t>
      </w:r>
      <w:r>
        <w:rPr>
          <w:rFonts w:ascii="Arial" w:hAnsi="Arial" w:cs="Arial"/>
          <w:bCs/>
          <w:sz w:val="24"/>
          <w:szCs w:val="24"/>
        </w:rPr>
        <w:t>;</w:t>
      </w:r>
    </w:p>
    <w:p w14:paraId="202D1E43" w14:textId="77777777" w:rsidR="00454D9B" w:rsidRPr="00406042" w:rsidRDefault="00454D9B" w:rsidP="00454D9B">
      <w:pPr>
        <w:pStyle w:val="SemEspaamento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Acompanhar a implantação do sistema, bem como a operação do mesmo, assumindo sua operação após o período inicial e de capacitação, e enviando periodicamente à AGEVAP os dados de operação do sistema, conforme descrito no presente edital e no </w:t>
      </w:r>
      <w:r w:rsidRPr="00406042">
        <w:rPr>
          <w:rFonts w:ascii="Arial" w:hAnsi="Arial" w:cs="Arial"/>
          <w:bCs/>
          <w:sz w:val="24"/>
          <w:szCs w:val="24"/>
        </w:rPr>
        <w:t>Acordo de Cooperação Técnica a ser assinado entre a Prefeitura Municipal e a AGEVAP</w:t>
      </w:r>
      <w:r>
        <w:rPr>
          <w:rFonts w:ascii="Arial" w:hAnsi="Arial" w:cs="Arial"/>
          <w:bCs/>
          <w:sz w:val="24"/>
          <w:szCs w:val="24"/>
        </w:rPr>
        <w:t xml:space="preserve">. O não cumprimento do adequado acompanhamento implicará devolução do recurso investido pelo CEIVAP. </w:t>
      </w:r>
    </w:p>
    <w:p w14:paraId="7DEEB62B" w14:textId="77777777" w:rsidR="00454D9B" w:rsidRPr="00241353" w:rsidRDefault="00454D9B" w:rsidP="00454D9B">
      <w:pPr>
        <w:pStyle w:val="Default"/>
        <w:spacing w:line="360" w:lineRule="auto"/>
        <w:jc w:val="both"/>
      </w:pPr>
      <w:r w:rsidRPr="00241353">
        <w:t xml:space="preserve">Declaro, ainda, estar ciente que a falsidade dessas declarações configura crime previsto no art. 299, do Código Penal Brasileiro. </w:t>
      </w:r>
    </w:p>
    <w:p w14:paraId="49CF9AEA" w14:textId="77777777" w:rsidR="00454D9B" w:rsidRPr="00241353" w:rsidRDefault="00454D9B" w:rsidP="00454D9B">
      <w:pPr>
        <w:pStyle w:val="Default"/>
        <w:spacing w:line="360" w:lineRule="auto"/>
        <w:jc w:val="both"/>
      </w:pPr>
    </w:p>
    <w:p w14:paraId="3C76D042" w14:textId="77777777" w:rsidR="00454D9B" w:rsidRDefault="00454D9B" w:rsidP="00454D9B">
      <w:pPr>
        <w:pStyle w:val="Default"/>
        <w:spacing w:line="360" w:lineRule="auto"/>
        <w:jc w:val="both"/>
      </w:pPr>
      <w:r w:rsidRPr="00241353">
        <w:t xml:space="preserve">(local e data) </w:t>
      </w:r>
    </w:p>
    <w:p w14:paraId="3520583B" w14:textId="77777777" w:rsidR="00454D9B" w:rsidRPr="00241353" w:rsidRDefault="00454D9B" w:rsidP="00454D9B">
      <w:pPr>
        <w:pStyle w:val="Default"/>
        <w:spacing w:line="360" w:lineRule="auto"/>
        <w:jc w:val="both"/>
      </w:pPr>
    </w:p>
    <w:p w14:paraId="34E5AA9F" w14:textId="77777777" w:rsidR="00454D9B" w:rsidRDefault="00454D9B" w:rsidP="00454D9B">
      <w:pPr>
        <w:pStyle w:val="Default"/>
        <w:spacing w:line="360" w:lineRule="auto"/>
        <w:jc w:val="center"/>
        <w:rPr>
          <w:b/>
        </w:rPr>
      </w:pPr>
      <w:r w:rsidRPr="000F5C57">
        <w:rPr>
          <w:b/>
        </w:rPr>
        <w:t xml:space="preserve">_____________________________________________ </w:t>
      </w:r>
    </w:p>
    <w:p w14:paraId="0B3AB29B" w14:textId="77777777" w:rsidR="00D636D2" w:rsidRPr="00454D9B" w:rsidRDefault="00454D9B" w:rsidP="00454D9B"/>
    <w:sectPr w:rsidR="00D636D2" w:rsidRPr="00454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C5BF" w14:textId="77777777" w:rsidR="0000118B" w:rsidRDefault="0000118B" w:rsidP="0000118B">
      <w:pPr>
        <w:spacing w:after="0" w:line="240" w:lineRule="auto"/>
      </w:pPr>
      <w:r>
        <w:separator/>
      </w:r>
    </w:p>
  </w:endnote>
  <w:endnote w:type="continuationSeparator" w:id="0">
    <w:p w14:paraId="2F2D06CA" w14:textId="77777777" w:rsidR="0000118B" w:rsidRDefault="0000118B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64CE" w14:textId="77777777" w:rsidR="0000118B" w:rsidRDefault="0000118B" w:rsidP="0000118B">
      <w:pPr>
        <w:spacing w:after="0" w:line="240" w:lineRule="auto"/>
      </w:pPr>
      <w:r>
        <w:separator/>
      </w:r>
    </w:p>
  </w:footnote>
  <w:footnote w:type="continuationSeparator" w:id="0">
    <w:p w14:paraId="52806082" w14:textId="77777777" w:rsidR="0000118B" w:rsidRDefault="0000118B" w:rsidP="0000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A06"/>
    <w:multiLevelType w:val="hybridMultilevel"/>
    <w:tmpl w:val="A30471DC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B"/>
    <w:rsid w:val="0000118B"/>
    <w:rsid w:val="000901B4"/>
    <w:rsid w:val="00454D9B"/>
    <w:rsid w:val="0061291E"/>
    <w:rsid w:val="007E5446"/>
    <w:rsid w:val="00D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465"/>
  <w15:chartTrackingRefBased/>
  <w15:docId w15:val="{5F362EDB-3190-443F-A212-20F89AE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C113B"/>
    <w:rPr>
      <w:b/>
      <w:bCs/>
    </w:rPr>
  </w:style>
  <w:style w:type="paragraph" w:styleId="SemEspaamento">
    <w:name w:val="No Spacing"/>
    <w:uiPriority w:val="1"/>
    <w:qFormat/>
    <w:rsid w:val="0000118B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rsid w:val="0000118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0118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0118B"/>
    <w:rPr>
      <w:vertAlign w:val="superscript"/>
    </w:rPr>
  </w:style>
  <w:style w:type="paragraph" w:customStyle="1" w:styleId="Default">
    <w:name w:val="Default"/>
    <w:rsid w:val="00454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2</cp:revision>
  <dcterms:created xsi:type="dcterms:W3CDTF">2021-05-24T19:00:00Z</dcterms:created>
  <dcterms:modified xsi:type="dcterms:W3CDTF">2021-05-24T19:00:00Z</dcterms:modified>
</cp:coreProperties>
</file>